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19" w:y="13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4pt;height:7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